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331"/>
        <w:gridCol w:w="5657"/>
      </w:tblGrid>
      <w:tr w:rsidR="007A60E5" w:rsidTr="007A60E5">
        <w:trPr>
          <w:trHeight w:val="4623"/>
        </w:trPr>
        <w:tc>
          <w:tcPr>
            <w:tcW w:w="4503" w:type="dxa"/>
          </w:tcPr>
          <w:p w:rsidR="007A60E5" w:rsidRDefault="007A60E5" w:rsidP="007A60E5">
            <w:pPr>
              <w:ind w:right="1372"/>
            </w:pPr>
            <w:r w:rsidRPr="007A60E5">
              <w:rPr>
                <w:noProof/>
                <w:lang w:eastAsia="ru-RU"/>
              </w:rPr>
              <w:drawing>
                <wp:inline distT="0" distB="0" distL="0" distR="0">
                  <wp:extent cx="2376264" cy="2961620"/>
                  <wp:effectExtent l="0" t="0" r="0" b="0"/>
                  <wp:docPr id="1" name="Объект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2376264" cy="2961620"/>
                            <a:chOff x="611560" y="332656"/>
                            <a:chExt cx="2376264" cy="2961620"/>
                          </a:xfrm>
                        </a:grpSpPr>
                        <a:grpSp>
                          <a:nvGrpSpPr>
                            <a:cNvPr id="20" name="Группа 19"/>
                            <a:cNvGrpSpPr/>
                          </a:nvGrpSpPr>
                          <a:grpSpPr>
                            <a:xfrm>
                              <a:off x="611560" y="332656"/>
                              <a:ext cx="2376264" cy="2961620"/>
                              <a:chOff x="611560" y="332656"/>
                              <a:chExt cx="2376264" cy="2961620"/>
                            </a:xfrm>
                          </a:grpSpPr>
                          <a:sp>
                            <a:nvSpPr>
                              <a:cNvPr id="12" name="Равнобедренный треугольник 11"/>
                              <a:cNvSpPr/>
                            </a:nvSpPr>
                            <a:spPr>
                              <a:xfrm>
                                <a:off x="971600" y="764704"/>
                                <a:ext cx="1512168" cy="2016224"/>
                              </a:xfrm>
                              <a:prstGeom prst="triangle">
                                <a:avLst>
                                  <a:gd name="adj" fmla="val 73257"/>
                                </a:avLst>
                              </a:prstGeom>
                            </a:spPr>
                            <a:txSp>
                              <a:txBody>
                                <a:bodyPr rtlCol="0" anchor="ctr"/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/>
                                  <a:endParaRPr lang="ru-RU"/>
                                </a:p>
                              </a:txBody>
                              <a:useSpRect/>
                            </a:txSp>
                            <a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a:style>
                          </a:sp>
                          <a:sp>
                            <a:nvSpPr>
                              <a:cNvPr id="13" name="TextBox 12"/>
                              <a:cNvSpPr txBox="1"/>
                            </a:nvSpPr>
                            <a:spPr>
                              <a:xfrm>
                                <a:off x="611560" y="2348880"/>
                                <a:ext cx="216024" cy="369332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ru-RU" dirty="0" smtClean="0"/>
                                    <a:t>А</a:t>
                                  </a:r>
                                  <a:endParaRPr lang="ru-RU" dirty="0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4" name="TextBox 13"/>
                              <a:cNvSpPr txBox="1"/>
                            </a:nvSpPr>
                            <a:spPr>
                              <a:xfrm>
                                <a:off x="1979712" y="332656"/>
                                <a:ext cx="360040" cy="369332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ru-RU" dirty="0" smtClean="0"/>
                                    <a:t>В</a:t>
                                  </a:r>
                                  <a:endParaRPr lang="ru-RU" dirty="0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5" name="TextBox 14"/>
                              <a:cNvSpPr txBox="1"/>
                            </a:nvSpPr>
                            <a:spPr>
                              <a:xfrm>
                                <a:off x="2627784" y="2636912"/>
                                <a:ext cx="360040" cy="369332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ru-RU" dirty="0" smtClean="0"/>
                                    <a:t>С</a:t>
                                  </a:r>
                                  <a:endParaRPr lang="ru-RU" dirty="0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6" name="TextBox 15"/>
                              <a:cNvSpPr txBox="1"/>
                            </a:nvSpPr>
                            <a:spPr>
                              <a:xfrm>
                                <a:off x="1259632" y="2348880"/>
                                <a:ext cx="432048" cy="369332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ru-RU" dirty="0" smtClean="0"/>
                                    <a:t>30</a:t>
                                  </a:r>
                                  <a:endParaRPr lang="ru-RU" dirty="0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" name="TextBox 16"/>
                              <a:cNvSpPr txBox="1"/>
                            </a:nvSpPr>
                            <a:spPr>
                              <a:xfrm>
                                <a:off x="1115616" y="1268760"/>
                                <a:ext cx="360040" cy="369332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ru-RU" dirty="0" smtClean="0"/>
                                    <a:t>5</a:t>
                                  </a:r>
                                  <a:endParaRPr lang="ru-RU" dirty="0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8" name="TextBox 17"/>
                              <a:cNvSpPr txBox="1"/>
                            </a:nvSpPr>
                            <a:spPr>
                              <a:xfrm>
                                <a:off x="1547664" y="2924944"/>
                                <a:ext cx="360040" cy="369332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ru-RU" dirty="0" smtClean="0"/>
                                    <a:t>6</a:t>
                                  </a:r>
                                  <a:endParaRPr lang="ru-RU" dirty="0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9" name="TextBox 18"/>
                              <a:cNvSpPr txBox="1"/>
                            </a:nvSpPr>
                            <a:spPr>
                              <a:xfrm>
                                <a:off x="2483768" y="1556792"/>
                                <a:ext cx="288032" cy="369332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ru-RU" dirty="0" smtClean="0"/>
                                    <a:t>Х</a:t>
                                  </a:r>
                                  <a:endParaRPr lang="ru-RU" dirty="0"/>
                                </a:p>
                              </a:txBody>
                              <a:useSpRect/>
                            </a:txSp>
                          </a:sp>
                        </a:grpSp>
                      </lc:lockedCanvas>
                    </a:graphicData>
                  </a:graphic>
                </wp:inline>
              </w:drawing>
            </w:r>
          </w:p>
        </w:tc>
        <w:tc>
          <w:tcPr>
            <w:tcW w:w="6237" w:type="dxa"/>
          </w:tcPr>
          <w:p w:rsidR="007A60E5" w:rsidRDefault="007A60E5">
            <w:r w:rsidRPr="007A60E5">
              <w:rPr>
                <w:noProof/>
                <w:lang w:eastAsia="ru-RU"/>
              </w:rPr>
              <w:drawing>
                <wp:inline distT="0" distB="0" distL="0" distR="0">
                  <wp:extent cx="2376264" cy="2961620"/>
                  <wp:effectExtent l="0" t="0" r="0" b="0"/>
                  <wp:docPr id="2" name="Объект 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2376264" cy="2961620"/>
                            <a:chOff x="611560" y="332656"/>
                            <a:chExt cx="2376264" cy="2961620"/>
                          </a:xfrm>
                        </a:grpSpPr>
                        <a:grpSp>
                          <a:nvGrpSpPr>
                            <a:cNvPr id="20" name="Группа 19"/>
                            <a:cNvGrpSpPr/>
                          </a:nvGrpSpPr>
                          <a:grpSpPr>
                            <a:xfrm>
                              <a:off x="611560" y="332656"/>
                              <a:ext cx="2376264" cy="2961620"/>
                              <a:chOff x="611560" y="332656"/>
                              <a:chExt cx="2376264" cy="2961620"/>
                            </a:xfrm>
                          </a:grpSpPr>
                          <a:sp>
                            <a:nvSpPr>
                              <a:cNvPr id="12" name="Равнобедренный треугольник 11"/>
                              <a:cNvSpPr/>
                            </a:nvSpPr>
                            <a:spPr>
                              <a:xfrm>
                                <a:off x="971600" y="764704"/>
                                <a:ext cx="1512168" cy="2016224"/>
                              </a:xfrm>
                              <a:prstGeom prst="triangle">
                                <a:avLst>
                                  <a:gd name="adj" fmla="val 73257"/>
                                </a:avLst>
                              </a:prstGeom>
                            </a:spPr>
                            <a:txSp>
                              <a:txBody>
                                <a:bodyPr rtlCol="0" anchor="ctr"/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/>
                                  <a:endParaRPr lang="ru-RU"/>
                                </a:p>
                              </a:txBody>
                              <a:useSpRect/>
                            </a:txSp>
                            <a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a:style>
                          </a:sp>
                          <a:sp>
                            <a:nvSpPr>
                              <a:cNvPr id="13" name="TextBox 12"/>
                              <a:cNvSpPr txBox="1"/>
                            </a:nvSpPr>
                            <a:spPr>
                              <a:xfrm>
                                <a:off x="611560" y="2348880"/>
                                <a:ext cx="216024" cy="369332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ru-RU" dirty="0" smtClean="0"/>
                                    <a:t>А</a:t>
                                  </a:r>
                                  <a:endParaRPr lang="ru-RU" dirty="0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4" name="TextBox 13"/>
                              <a:cNvSpPr txBox="1"/>
                            </a:nvSpPr>
                            <a:spPr>
                              <a:xfrm>
                                <a:off x="1979712" y="332656"/>
                                <a:ext cx="360040" cy="369332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ru-RU" dirty="0" smtClean="0"/>
                                    <a:t>В</a:t>
                                  </a:r>
                                  <a:endParaRPr lang="ru-RU" dirty="0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5" name="TextBox 14"/>
                              <a:cNvSpPr txBox="1"/>
                            </a:nvSpPr>
                            <a:spPr>
                              <a:xfrm>
                                <a:off x="2627784" y="2636912"/>
                                <a:ext cx="360040" cy="369332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ru-RU" dirty="0" smtClean="0"/>
                                    <a:t>С</a:t>
                                  </a:r>
                                  <a:endParaRPr lang="ru-RU" dirty="0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6" name="TextBox 15"/>
                              <a:cNvSpPr txBox="1"/>
                            </a:nvSpPr>
                            <a:spPr>
                              <a:xfrm>
                                <a:off x="1259632" y="2348880"/>
                                <a:ext cx="432048" cy="369332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ru-RU" dirty="0" smtClean="0"/>
                                    <a:t>60</a:t>
                                  </a:r>
                                  <a:endParaRPr lang="ru-RU" dirty="0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7" name="TextBox 16"/>
                              <a:cNvSpPr txBox="1"/>
                            </a:nvSpPr>
                            <a:spPr>
                              <a:xfrm>
                                <a:off x="1115616" y="1268760"/>
                                <a:ext cx="360040" cy="369332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ru-RU" dirty="0" smtClean="0"/>
                                    <a:t>5</a:t>
                                  </a:r>
                                  <a:endParaRPr lang="ru-RU" dirty="0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8" name="TextBox 17"/>
                              <a:cNvSpPr txBox="1"/>
                            </a:nvSpPr>
                            <a:spPr>
                              <a:xfrm>
                                <a:off x="1547664" y="2924944"/>
                                <a:ext cx="360040" cy="369332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ru-RU" dirty="0" smtClean="0"/>
                                    <a:t>6</a:t>
                                  </a:r>
                                  <a:endParaRPr lang="ru-RU" dirty="0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19" name="TextBox 18"/>
                              <a:cNvSpPr txBox="1"/>
                            </a:nvSpPr>
                            <a:spPr>
                              <a:xfrm>
                                <a:off x="2483768" y="1556792"/>
                                <a:ext cx="288032" cy="369332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ru-RU" dirty="0" smtClean="0"/>
                                    <a:t>Х</a:t>
                                  </a:r>
                                  <a:endParaRPr lang="ru-RU" dirty="0"/>
                                </a:p>
                              </a:txBody>
                              <a:useSpRect/>
                            </a:txSp>
                          </a:sp>
                        </a:grpSp>
                      </lc:lockedCanvas>
                    </a:graphicData>
                  </a:graphic>
                </wp:inline>
              </w:drawing>
            </w:r>
          </w:p>
        </w:tc>
      </w:tr>
      <w:tr w:rsidR="007A60E5" w:rsidTr="007A60E5">
        <w:trPr>
          <w:trHeight w:val="4623"/>
        </w:trPr>
        <w:tc>
          <w:tcPr>
            <w:tcW w:w="4503" w:type="dxa"/>
          </w:tcPr>
          <w:p w:rsidR="007A60E5" w:rsidRDefault="007A60E5">
            <w:r w:rsidRPr="007A60E5">
              <w:rPr>
                <w:noProof/>
                <w:lang w:eastAsia="ru-RU"/>
              </w:rPr>
              <w:drawing>
                <wp:inline distT="0" distB="0" distL="0" distR="0">
                  <wp:extent cx="2376264" cy="2961620"/>
                  <wp:effectExtent l="0" t="0" r="0" b="0"/>
                  <wp:docPr id="7" name="Объект 7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2376264" cy="2961620"/>
                            <a:chOff x="611560" y="332656"/>
                            <a:chExt cx="2376264" cy="2961620"/>
                          </a:xfrm>
                        </a:grpSpPr>
                        <a:grpSp>
                          <a:nvGrpSpPr>
                            <a:cNvPr id="22" name="Группа 21"/>
                            <a:cNvGrpSpPr/>
                          </a:nvGrpSpPr>
                          <a:grpSpPr>
                            <a:xfrm>
                              <a:off x="611560" y="332656"/>
                              <a:ext cx="2376264" cy="2961620"/>
                              <a:chOff x="611560" y="332656"/>
                              <a:chExt cx="2376264" cy="2961620"/>
                            </a:xfrm>
                          </a:grpSpPr>
                          <a:grpSp>
                            <a:nvGrpSpPr>
                              <a:cNvPr id="3" name="Группа 19"/>
                              <a:cNvGrpSpPr/>
                            </a:nvGrpSpPr>
                            <a:grpSpPr>
                              <a:xfrm>
                                <a:off x="611560" y="332656"/>
                                <a:ext cx="2376264" cy="2961620"/>
                                <a:chOff x="611560" y="332656"/>
                                <a:chExt cx="2376264" cy="2961620"/>
                              </a:xfrm>
                            </a:grpSpPr>
                            <a:sp>
                              <a:nvSpPr>
                                <a:cNvPr id="12" name="Равнобедренный треугольник 11"/>
                                <a:cNvSpPr/>
                              </a:nvSpPr>
                              <a:spPr>
                                <a:xfrm>
                                  <a:off x="971600" y="764704"/>
                                  <a:ext cx="1512168" cy="2016224"/>
                                </a:xfrm>
                                <a:prstGeom prst="triangle">
                                  <a:avLst>
                                    <a:gd name="adj" fmla="val 73257"/>
                                  </a:avLst>
                                </a:prstGeom>
                              </a:spPr>
                              <a:txSp>
                                <a:txBody>
                                  <a:bodyPr rtlCol="0" anchor="ctr"/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pPr algn="ctr"/>
                                    <a:endParaRPr lang="ru-RU"/>
                                  </a:p>
                                </a:txBody>
                                <a:useSpRect/>
                              </a:txSp>
                              <a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a:style>
                            </a:sp>
                            <a:sp>
                              <a:nvSpPr>
                                <a:cNvPr id="13" name="TextBox 12"/>
                                <a:cNvSpPr txBox="1"/>
                              </a:nvSpPr>
                              <a:spPr>
                                <a:xfrm>
                                  <a:off x="611560" y="2348880"/>
                                  <a:ext cx="216024" cy="369332"/>
                                </a:xfrm>
                                <a:prstGeom prst="rect">
                                  <a:avLst/>
                                </a:prstGeom>
                                <a:noFill/>
                              </a:spPr>
                              <a:txSp>
                                <a:txBody>
                                  <a:bodyPr wrap="square" rtlCol="0">
                                    <a:spAutoFit/>
                                  </a:bodyPr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r>
                                      <a:rPr lang="ru-RU" dirty="0" smtClean="0"/>
                                      <a:t>А</a:t>
                                    </a:r>
                                    <a:endParaRPr lang="ru-RU" dirty="0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14" name="TextBox 13"/>
                                <a:cNvSpPr txBox="1"/>
                              </a:nvSpPr>
                              <a:spPr>
                                <a:xfrm>
                                  <a:off x="1979712" y="332656"/>
                                  <a:ext cx="360040" cy="369332"/>
                                </a:xfrm>
                                <a:prstGeom prst="rect">
                                  <a:avLst/>
                                </a:prstGeom>
                                <a:noFill/>
                              </a:spPr>
                              <a:txSp>
                                <a:txBody>
                                  <a:bodyPr wrap="square" rtlCol="0">
                                    <a:spAutoFit/>
                                  </a:bodyPr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r>
                                      <a:rPr lang="ru-RU" dirty="0" smtClean="0"/>
                                      <a:t>В</a:t>
                                    </a:r>
                                    <a:endParaRPr lang="ru-RU" dirty="0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15" name="TextBox 14"/>
                                <a:cNvSpPr txBox="1"/>
                              </a:nvSpPr>
                              <a:spPr>
                                <a:xfrm>
                                  <a:off x="2627784" y="2636912"/>
                                  <a:ext cx="360040" cy="369332"/>
                                </a:xfrm>
                                <a:prstGeom prst="rect">
                                  <a:avLst/>
                                </a:prstGeom>
                                <a:noFill/>
                              </a:spPr>
                              <a:txSp>
                                <a:txBody>
                                  <a:bodyPr wrap="square" rtlCol="0">
                                    <a:spAutoFit/>
                                  </a:bodyPr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r>
                                      <a:rPr lang="ru-RU" dirty="0" smtClean="0"/>
                                      <a:t>С</a:t>
                                    </a:r>
                                    <a:endParaRPr lang="ru-RU" dirty="0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16" name="TextBox 15"/>
                                <a:cNvSpPr txBox="1"/>
                              </a:nvSpPr>
                              <a:spPr>
                                <a:xfrm>
                                  <a:off x="1907704" y="2348880"/>
                                  <a:ext cx="432048" cy="369332"/>
                                </a:xfrm>
                                <a:prstGeom prst="rect">
                                  <a:avLst/>
                                </a:prstGeom>
                                <a:noFill/>
                              </a:spPr>
                              <a:txSp>
                                <a:txBody>
                                  <a:bodyPr wrap="square" rtlCol="0">
                                    <a:spAutoFit/>
                                  </a:bodyPr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r>
                                      <a:rPr lang="ru-RU" dirty="0" smtClean="0"/>
                                      <a:t>50</a:t>
                                    </a:r>
                                    <a:endParaRPr lang="ru-RU" dirty="0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17" name="TextBox 16"/>
                                <a:cNvSpPr txBox="1"/>
                              </a:nvSpPr>
                              <a:spPr>
                                <a:xfrm>
                                  <a:off x="1115616" y="1268760"/>
                                  <a:ext cx="360040" cy="369332"/>
                                </a:xfrm>
                                <a:prstGeom prst="rect">
                                  <a:avLst/>
                                </a:prstGeom>
                                <a:noFill/>
                              </a:spPr>
                              <a:txSp>
                                <a:txBody>
                                  <a:bodyPr wrap="square" rtlCol="0">
                                    <a:spAutoFit/>
                                  </a:bodyPr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r>
                                      <a:rPr lang="ru-RU" dirty="0" smtClean="0"/>
                                      <a:t>5</a:t>
                                    </a:r>
                                    <a:endParaRPr lang="ru-RU" dirty="0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18" name="TextBox 17"/>
                                <a:cNvSpPr txBox="1"/>
                              </a:nvSpPr>
                              <a:spPr>
                                <a:xfrm>
                                  <a:off x="1547664" y="2924944"/>
                                  <a:ext cx="360040" cy="369332"/>
                                </a:xfrm>
                                <a:prstGeom prst="rect">
                                  <a:avLst/>
                                </a:prstGeom>
                                <a:noFill/>
                              </a:spPr>
                              <a:txSp>
                                <a:txBody>
                                  <a:bodyPr wrap="square" rtlCol="0">
                                    <a:spAutoFit/>
                                  </a:bodyPr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r>
                                      <a:rPr lang="ru-RU" dirty="0" smtClean="0"/>
                                      <a:t>6</a:t>
                                    </a:r>
                                    <a:endParaRPr lang="ru-RU" dirty="0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19" name="TextBox 18"/>
                                <a:cNvSpPr txBox="1"/>
                              </a:nvSpPr>
                              <a:spPr>
                                <a:xfrm>
                                  <a:off x="2483768" y="1556792"/>
                                  <a:ext cx="288032" cy="369332"/>
                                </a:xfrm>
                                <a:prstGeom prst="rect">
                                  <a:avLst/>
                                </a:prstGeom>
                                <a:noFill/>
                              </a:spPr>
                              <a:txSp>
                                <a:txBody>
                                  <a:bodyPr wrap="square" rtlCol="0">
                                    <a:spAutoFit/>
                                  </a:bodyPr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r>
                                      <a:rPr lang="ru-RU" dirty="0" smtClean="0"/>
                                      <a:t>Х</a:t>
                                    </a:r>
                                    <a:endParaRPr lang="ru-RU" dirty="0"/>
                                  </a:p>
                                </a:txBody>
                                <a:useSpRect/>
                              </a:txSp>
                            </a:sp>
                          </a:grpSp>
                          <a:sp>
                            <a:nvSpPr>
                              <a:cNvPr id="21" name="TextBox 20"/>
                              <a:cNvSpPr txBox="1"/>
                            </a:nvSpPr>
                            <a:spPr>
                              <a:xfrm>
                                <a:off x="1691680" y="1268760"/>
                                <a:ext cx="432048" cy="369332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ru-RU" dirty="0" smtClean="0"/>
                                    <a:t>70</a:t>
                                  </a:r>
                                  <a:endParaRPr lang="ru-RU" dirty="0"/>
                                </a:p>
                              </a:txBody>
                              <a:useSpRect/>
                            </a:txSp>
                          </a:sp>
                        </a:grpSp>
                      </lc:lockedCanvas>
                    </a:graphicData>
                  </a:graphic>
                </wp:inline>
              </w:drawing>
            </w:r>
          </w:p>
        </w:tc>
        <w:tc>
          <w:tcPr>
            <w:tcW w:w="6237" w:type="dxa"/>
          </w:tcPr>
          <w:p w:rsidR="007A60E5" w:rsidRDefault="007A60E5">
            <w:r w:rsidRPr="007A60E5">
              <w:rPr>
                <w:noProof/>
                <w:lang w:eastAsia="ru-RU"/>
              </w:rPr>
              <w:drawing>
                <wp:inline distT="0" distB="0" distL="0" distR="0">
                  <wp:extent cx="2376264" cy="2961620"/>
                  <wp:effectExtent l="0" t="0" r="0" b="0"/>
                  <wp:docPr id="6" name="Объект 6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2376264" cy="2961620"/>
                            <a:chOff x="611560" y="332656"/>
                            <a:chExt cx="2376264" cy="2961620"/>
                          </a:xfrm>
                        </a:grpSpPr>
                        <a:grpSp>
                          <a:nvGrpSpPr>
                            <a:cNvPr id="22" name="Группа 21"/>
                            <a:cNvGrpSpPr/>
                          </a:nvGrpSpPr>
                          <a:grpSpPr>
                            <a:xfrm>
                              <a:off x="611560" y="332656"/>
                              <a:ext cx="2376264" cy="2961620"/>
                              <a:chOff x="611560" y="332656"/>
                              <a:chExt cx="2376264" cy="2961620"/>
                            </a:xfrm>
                          </a:grpSpPr>
                          <a:grpSp>
                            <a:nvGrpSpPr>
                              <a:cNvPr id="3" name="Группа 19"/>
                              <a:cNvGrpSpPr/>
                            </a:nvGrpSpPr>
                            <a:grpSpPr>
                              <a:xfrm>
                                <a:off x="611560" y="332656"/>
                                <a:ext cx="2376264" cy="2961620"/>
                                <a:chOff x="611560" y="332656"/>
                                <a:chExt cx="2376264" cy="2961620"/>
                              </a:xfrm>
                            </a:grpSpPr>
                            <a:sp>
                              <a:nvSpPr>
                                <a:cNvPr id="12" name="Равнобедренный треугольник 11"/>
                                <a:cNvSpPr/>
                              </a:nvSpPr>
                              <a:spPr>
                                <a:xfrm>
                                  <a:off x="971600" y="764704"/>
                                  <a:ext cx="1512168" cy="2016224"/>
                                </a:xfrm>
                                <a:prstGeom prst="triangle">
                                  <a:avLst>
                                    <a:gd name="adj" fmla="val 73257"/>
                                  </a:avLst>
                                </a:prstGeom>
                              </a:spPr>
                              <a:txSp>
                                <a:txBody>
                                  <a:bodyPr rtlCol="0" anchor="ctr"/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pPr algn="ctr"/>
                                    <a:endParaRPr lang="ru-RU"/>
                                  </a:p>
                                </a:txBody>
                                <a:useSpRect/>
                              </a:txSp>
                              <a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a:style>
                            </a:sp>
                            <a:sp>
                              <a:nvSpPr>
                                <a:cNvPr id="13" name="TextBox 12"/>
                                <a:cNvSpPr txBox="1"/>
                              </a:nvSpPr>
                              <a:spPr>
                                <a:xfrm>
                                  <a:off x="611560" y="2348880"/>
                                  <a:ext cx="216024" cy="369332"/>
                                </a:xfrm>
                                <a:prstGeom prst="rect">
                                  <a:avLst/>
                                </a:prstGeom>
                                <a:noFill/>
                              </a:spPr>
                              <a:txSp>
                                <a:txBody>
                                  <a:bodyPr wrap="square" rtlCol="0">
                                    <a:spAutoFit/>
                                  </a:bodyPr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r>
                                      <a:rPr lang="ru-RU" dirty="0" smtClean="0"/>
                                      <a:t>А</a:t>
                                    </a:r>
                                    <a:endParaRPr lang="ru-RU" dirty="0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14" name="TextBox 13"/>
                                <a:cNvSpPr txBox="1"/>
                              </a:nvSpPr>
                              <a:spPr>
                                <a:xfrm>
                                  <a:off x="1979712" y="332656"/>
                                  <a:ext cx="360040" cy="369332"/>
                                </a:xfrm>
                                <a:prstGeom prst="rect">
                                  <a:avLst/>
                                </a:prstGeom>
                                <a:noFill/>
                              </a:spPr>
                              <a:txSp>
                                <a:txBody>
                                  <a:bodyPr wrap="square" rtlCol="0">
                                    <a:spAutoFit/>
                                  </a:bodyPr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r>
                                      <a:rPr lang="ru-RU" dirty="0" smtClean="0"/>
                                      <a:t>В</a:t>
                                    </a:r>
                                    <a:endParaRPr lang="ru-RU" dirty="0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15" name="TextBox 14"/>
                                <a:cNvSpPr txBox="1"/>
                              </a:nvSpPr>
                              <a:spPr>
                                <a:xfrm>
                                  <a:off x="2627784" y="2636912"/>
                                  <a:ext cx="360040" cy="369332"/>
                                </a:xfrm>
                                <a:prstGeom prst="rect">
                                  <a:avLst/>
                                </a:prstGeom>
                                <a:noFill/>
                              </a:spPr>
                              <a:txSp>
                                <a:txBody>
                                  <a:bodyPr wrap="square" rtlCol="0">
                                    <a:spAutoFit/>
                                  </a:bodyPr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r>
                                      <a:rPr lang="ru-RU" dirty="0" smtClean="0"/>
                                      <a:t>С</a:t>
                                    </a:r>
                                    <a:endParaRPr lang="ru-RU" dirty="0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16" name="TextBox 15"/>
                                <a:cNvSpPr txBox="1"/>
                              </a:nvSpPr>
                              <a:spPr>
                                <a:xfrm>
                                  <a:off x="1907704" y="2348880"/>
                                  <a:ext cx="432048" cy="369332"/>
                                </a:xfrm>
                                <a:prstGeom prst="rect">
                                  <a:avLst/>
                                </a:prstGeom>
                                <a:noFill/>
                              </a:spPr>
                              <a:txSp>
                                <a:txBody>
                                  <a:bodyPr wrap="square" rtlCol="0">
                                    <a:spAutoFit/>
                                  </a:bodyPr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r>
                                      <a:rPr lang="ru-RU" dirty="0" smtClean="0"/>
                                      <a:t>45</a:t>
                                    </a:r>
                                    <a:endParaRPr lang="ru-RU" dirty="0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17" name="TextBox 16"/>
                                <a:cNvSpPr txBox="1"/>
                              </a:nvSpPr>
                              <a:spPr>
                                <a:xfrm>
                                  <a:off x="1115616" y="1268760"/>
                                  <a:ext cx="360040" cy="369332"/>
                                </a:xfrm>
                                <a:prstGeom prst="rect">
                                  <a:avLst/>
                                </a:prstGeom>
                                <a:noFill/>
                              </a:spPr>
                              <a:txSp>
                                <a:txBody>
                                  <a:bodyPr wrap="square" rtlCol="0">
                                    <a:spAutoFit/>
                                  </a:bodyPr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r>
                                      <a:rPr lang="ru-RU" dirty="0" smtClean="0"/>
                                      <a:t>5</a:t>
                                    </a:r>
                                    <a:endParaRPr lang="ru-RU" dirty="0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18" name="TextBox 17"/>
                                <a:cNvSpPr txBox="1"/>
                              </a:nvSpPr>
                              <a:spPr>
                                <a:xfrm>
                                  <a:off x="1547664" y="2924944"/>
                                  <a:ext cx="360040" cy="369332"/>
                                </a:xfrm>
                                <a:prstGeom prst="rect">
                                  <a:avLst/>
                                </a:prstGeom>
                                <a:noFill/>
                              </a:spPr>
                              <a:txSp>
                                <a:txBody>
                                  <a:bodyPr wrap="square" rtlCol="0">
                                    <a:spAutoFit/>
                                  </a:bodyPr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r>
                                      <a:rPr lang="ru-RU" dirty="0" smtClean="0"/>
                                      <a:t>6</a:t>
                                    </a:r>
                                    <a:endParaRPr lang="ru-RU" dirty="0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19" name="TextBox 18"/>
                                <a:cNvSpPr txBox="1"/>
                              </a:nvSpPr>
                              <a:spPr>
                                <a:xfrm>
                                  <a:off x="2483768" y="1556792"/>
                                  <a:ext cx="288032" cy="369332"/>
                                </a:xfrm>
                                <a:prstGeom prst="rect">
                                  <a:avLst/>
                                </a:prstGeom>
                                <a:noFill/>
                              </a:spPr>
                              <a:txSp>
                                <a:txBody>
                                  <a:bodyPr wrap="square" rtlCol="0">
                                    <a:spAutoFit/>
                                  </a:bodyPr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r>
                                      <a:rPr lang="ru-RU" dirty="0" smtClean="0"/>
                                      <a:t>Х</a:t>
                                    </a:r>
                                    <a:endParaRPr lang="ru-RU" dirty="0"/>
                                  </a:p>
                                </a:txBody>
                                <a:useSpRect/>
                              </a:txSp>
                            </a:sp>
                          </a:grpSp>
                          <a:sp>
                            <a:nvSpPr>
                              <a:cNvPr id="21" name="TextBox 20"/>
                              <a:cNvSpPr txBox="1"/>
                            </a:nvSpPr>
                            <a:spPr>
                              <a:xfrm>
                                <a:off x="1691680" y="1268760"/>
                                <a:ext cx="432048" cy="369332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ru-RU" dirty="0" smtClean="0"/>
                                    <a:t>75</a:t>
                                  </a:r>
                                  <a:endParaRPr lang="ru-RU" dirty="0"/>
                                </a:p>
                              </a:txBody>
                              <a:useSpRect/>
                            </a:txSp>
                          </a:sp>
                        </a:grpSp>
                      </lc:lockedCanvas>
                    </a:graphicData>
                  </a:graphic>
                </wp:inline>
              </w:drawing>
            </w:r>
          </w:p>
        </w:tc>
      </w:tr>
      <w:tr w:rsidR="007A60E5" w:rsidTr="007A60E5">
        <w:trPr>
          <w:trHeight w:val="4895"/>
        </w:trPr>
        <w:tc>
          <w:tcPr>
            <w:tcW w:w="4503" w:type="dxa"/>
          </w:tcPr>
          <w:p w:rsidR="007A60E5" w:rsidRDefault="007A60E5">
            <w:r w:rsidRPr="007A60E5">
              <w:rPr>
                <w:noProof/>
                <w:lang w:eastAsia="ru-RU"/>
              </w:rPr>
              <w:drawing>
                <wp:inline distT="0" distB="0" distL="0" distR="0">
                  <wp:extent cx="2376264" cy="2961620"/>
                  <wp:effectExtent l="0" t="0" r="0" b="0"/>
                  <wp:docPr id="8" name="Объект 8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2376264" cy="2961620"/>
                            <a:chOff x="611560" y="332656"/>
                            <a:chExt cx="2376264" cy="2961620"/>
                          </a:xfrm>
                        </a:grpSpPr>
                        <a:grpSp>
                          <a:nvGrpSpPr>
                            <a:cNvPr id="22" name="Группа 21"/>
                            <a:cNvGrpSpPr/>
                          </a:nvGrpSpPr>
                          <a:grpSpPr>
                            <a:xfrm>
                              <a:off x="611560" y="332656"/>
                              <a:ext cx="2376264" cy="2961620"/>
                              <a:chOff x="611560" y="332656"/>
                              <a:chExt cx="2376264" cy="2961620"/>
                            </a:xfrm>
                          </a:grpSpPr>
                          <a:grpSp>
                            <a:nvGrpSpPr>
                              <a:cNvPr id="3" name="Группа 19"/>
                              <a:cNvGrpSpPr/>
                            </a:nvGrpSpPr>
                            <a:grpSpPr>
                              <a:xfrm>
                                <a:off x="611560" y="332656"/>
                                <a:ext cx="2376264" cy="2961620"/>
                                <a:chOff x="611560" y="332656"/>
                                <a:chExt cx="2376264" cy="2961620"/>
                              </a:xfrm>
                            </a:grpSpPr>
                            <a:sp>
                              <a:nvSpPr>
                                <a:cNvPr id="12" name="Равнобедренный треугольник 11"/>
                                <a:cNvSpPr/>
                              </a:nvSpPr>
                              <a:spPr>
                                <a:xfrm>
                                  <a:off x="971600" y="764704"/>
                                  <a:ext cx="1512168" cy="2016224"/>
                                </a:xfrm>
                                <a:prstGeom prst="triangle">
                                  <a:avLst>
                                    <a:gd name="adj" fmla="val 73257"/>
                                  </a:avLst>
                                </a:prstGeom>
                              </a:spPr>
                              <a:txSp>
                                <a:txBody>
                                  <a:bodyPr rtlCol="0" anchor="ctr"/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pPr algn="ctr"/>
                                    <a:endParaRPr lang="ru-RU"/>
                                  </a:p>
                                </a:txBody>
                                <a:useSpRect/>
                              </a:txSp>
                              <a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a:style>
                            </a:sp>
                            <a:sp>
                              <a:nvSpPr>
                                <a:cNvPr id="13" name="TextBox 12"/>
                                <a:cNvSpPr txBox="1"/>
                              </a:nvSpPr>
                              <a:spPr>
                                <a:xfrm>
                                  <a:off x="611560" y="2348880"/>
                                  <a:ext cx="216024" cy="369332"/>
                                </a:xfrm>
                                <a:prstGeom prst="rect">
                                  <a:avLst/>
                                </a:prstGeom>
                                <a:noFill/>
                              </a:spPr>
                              <a:txSp>
                                <a:txBody>
                                  <a:bodyPr wrap="square" rtlCol="0">
                                    <a:spAutoFit/>
                                  </a:bodyPr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r>
                                      <a:rPr lang="ru-RU" dirty="0" smtClean="0"/>
                                      <a:t>А</a:t>
                                    </a:r>
                                    <a:endParaRPr lang="ru-RU" dirty="0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14" name="TextBox 13"/>
                                <a:cNvSpPr txBox="1"/>
                              </a:nvSpPr>
                              <a:spPr>
                                <a:xfrm>
                                  <a:off x="1979712" y="332656"/>
                                  <a:ext cx="360040" cy="369332"/>
                                </a:xfrm>
                                <a:prstGeom prst="rect">
                                  <a:avLst/>
                                </a:prstGeom>
                                <a:noFill/>
                              </a:spPr>
                              <a:txSp>
                                <a:txBody>
                                  <a:bodyPr wrap="square" rtlCol="0">
                                    <a:spAutoFit/>
                                  </a:bodyPr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r>
                                      <a:rPr lang="ru-RU" dirty="0" smtClean="0"/>
                                      <a:t>В</a:t>
                                    </a:r>
                                    <a:endParaRPr lang="ru-RU" dirty="0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15" name="TextBox 14"/>
                                <a:cNvSpPr txBox="1"/>
                              </a:nvSpPr>
                              <a:spPr>
                                <a:xfrm>
                                  <a:off x="2627784" y="2636912"/>
                                  <a:ext cx="360040" cy="369332"/>
                                </a:xfrm>
                                <a:prstGeom prst="rect">
                                  <a:avLst/>
                                </a:prstGeom>
                                <a:noFill/>
                              </a:spPr>
                              <a:txSp>
                                <a:txBody>
                                  <a:bodyPr wrap="square" rtlCol="0">
                                    <a:spAutoFit/>
                                  </a:bodyPr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r>
                                      <a:rPr lang="ru-RU" dirty="0" smtClean="0"/>
                                      <a:t>С</a:t>
                                    </a:r>
                                    <a:endParaRPr lang="ru-RU" dirty="0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16" name="TextBox 15"/>
                                <a:cNvSpPr txBox="1"/>
                              </a:nvSpPr>
                              <a:spPr>
                                <a:xfrm>
                                  <a:off x="1907704" y="2348880"/>
                                  <a:ext cx="432048" cy="369332"/>
                                </a:xfrm>
                                <a:prstGeom prst="rect">
                                  <a:avLst/>
                                </a:prstGeom>
                                <a:noFill/>
                              </a:spPr>
                              <a:txSp>
                                <a:txBody>
                                  <a:bodyPr wrap="square" rtlCol="0">
                                    <a:spAutoFit/>
                                  </a:bodyPr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r>
                                      <a:rPr lang="ru-RU" dirty="0" smtClean="0"/>
                                      <a:t>45</a:t>
                                    </a:r>
                                    <a:endParaRPr lang="ru-RU" dirty="0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17" name="TextBox 16"/>
                                <a:cNvSpPr txBox="1"/>
                              </a:nvSpPr>
                              <a:spPr>
                                <a:xfrm>
                                  <a:off x="1115616" y="1268760"/>
                                  <a:ext cx="360040" cy="369332"/>
                                </a:xfrm>
                                <a:prstGeom prst="rect">
                                  <a:avLst/>
                                </a:prstGeom>
                                <a:noFill/>
                              </a:spPr>
                              <a:txSp>
                                <a:txBody>
                                  <a:bodyPr wrap="square" rtlCol="0">
                                    <a:spAutoFit/>
                                  </a:bodyPr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r>
                                      <a:rPr lang="ru-RU" dirty="0" smtClean="0"/>
                                      <a:t>5</a:t>
                                    </a:r>
                                    <a:endParaRPr lang="ru-RU" dirty="0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18" name="TextBox 17"/>
                                <a:cNvSpPr txBox="1"/>
                              </a:nvSpPr>
                              <a:spPr>
                                <a:xfrm>
                                  <a:off x="1547664" y="2924944"/>
                                  <a:ext cx="360040" cy="369332"/>
                                </a:xfrm>
                                <a:prstGeom prst="rect">
                                  <a:avLst/>
                                </a:prstGeom>
                                <a:noFill/>
                              </a:spPr>
                              <a:txSp>
                                <a:txBody>
                                  <a:bodyPr wrap="square" rtlCol="0">
                                    <a:spAutoFit/>
                                  </a:bodyPr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endParaRPr lang="ru-RU" dirty="0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19" name="TextBox 18"/>
                                <a:cNvSpPr txBox="1"/>
                              </a:nvSpPr>
                              <a:spPr>
                                <a:xfrm>
                                  <a:off x="2483768" y="1556792"/>
                                  <a:ext cx="288032" cy="369332"/>
                                </a:xfrm>
                                <a:prstGeom prst="rect">
                                  <a:avLst/>
                                </a:prstGeom>
                                <a:noFill/>
                              </a:spPr>
                              <a:txSp>
                                <a:txBody>
                                  <a:bodyPr wrap="square" rtlCol="0">
                                    <a:spAutoFit/>
                                  </a:bodyPr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r>
                                      <a:rPr lang="ru-RU" dirty="0" smtClean="0"/>
                                      <a:t>Х</a:t>
                                    </a:r>
                                    <a:endParaRPr lang="ru-RU" dirty="0"/>
                                  </a:p>
                                </a:txBody>
                                <a:useSpRect/>
                              </a:txSp>
                            </a:sp>
                          </a:grpSp>
                          <a:sp>
                            <a:nvSpPr>
                              <a:cNvPr id="21" name="TextBox 20"/>
                              <a:cNvSpPr txBox="1"/>
                            </a:nvSpPr>
                            <a:spPr>
                              <a:xfrm>
                                <a:off x="1691680" y="1268760"/>
                                <a:ext cx="432048" cy="369332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ru-RU" dirty="0" smtClean="0"/>
                                    <a:t>75</a:t>
                                  </a:r>
                                  <a:endParaRPr lang="ru-RU" dirty="0"/>
                                </a:p>
                              </a:txBody>
                              <a:useSpRect/>
                            </a:txSp>
                          </a:sp>
                        </a:grpSp>
                      </lc:lockedCanvas>
                    </a:graphicData>
                  </a:graphic>
                </wp:inline>
              </w:drawing>
            </w:r>
          </w:p>
        </w:tc>
        <w:tc>
          <w:tcPr>
            <w:tcW w:w="6237" w:type="dxa"/>
          </w:tcPr>
          <w:p w:rsidR="007A60E5" w:rsidRDefault="007A60E5">
            <w:r w:rsidRPr="007A60E5">
              <w:rPr>
                <w:noProof/>
                <w:lang w:eastAsia="ru-RU"/>
              </w:rPr>
              <w:drawing>
                <wp:inline distT="0" distB="0" distL="0" distR="0">
                  <wp:extent cx="2376264" cy="2961620"/>
                  <wp:effectExtent l="0" t="0" r="0" b="0"/>
                  <wp:docPr id="9" name="Объект 9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2376264" cy="2961620"/>
                            <a:chOff x="611560" y="332656"/>
                            <a:chExt cx="2376264" cy="2961620"/>
                          </a:xfrm>
                        </a:grpSpPr>
                        <a:grpSp>
                          <a:nvGrpSpPr>
                            <a:cNvPr id="22" name="Группа 21"/>
                            <a:cNvGrpSpPr/>
                          </a:nvGrpSpPr>
                          <a:grpSpPr>
                            <a:xfrm>
                              <a:off x="611560" y="332656"/>
                              <a:ext cx="2376264" cy="2961620"/>
                              <a:chOff x="611560" y="332656"/>
                              <a:chExt cx="2376264" cy="2961620"/>
                            </a:xfrm>
                          </a:grpSpPr>
                          <a:grpSp>
                            <a:nvGrpSpPr>
                              <a:cNvPr id="3" name="Группа 19"/>
                              <a:cNvGrpSpPr/>
                            </a:nvGrpSpPr>
                            <a:grpSpPr>
                              <a:xfrm>
                                <a:off x="611560" y="332656"/>
                                <a:ext cx="2376264" cy="2961620"/>
                                <a:chOff x="611560" y="332656"/>
                                <a:chExt cx="2376264" cy="2961620"/>
                              </a:xfrm>
                            </a:grpSpPr>
                            <a:sp>
                              <a:nvSpPr>
                                <a:cNvPr id="12" name="Равнобедренный треугольник 11"/>
                                <a:cNvSpPr/>
                              </a:nvSpPr>
                              <a:spPr>
                                <a:xfrm>
                                  <a:off x="971600" y="764704"/>
                                  <a:ext cx="1512168" cy="2016224"/>
                                </a:xfrm>
                                <a:prstGeom prst="triangle">
                                  <a:avLst>
                                    <a:gd name="adj" fmla="val 73257"/>
                                  </a:avLst>
                                </a:prstGeom>
                              </a:spPr>
                              <a:txSp>
                                <a:txBody>
                                  <a:bodyPr rtlCol="0" anchor="ctr"/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pPr algn="ctr"/>
                                    <a:endParaRPr lang="ru-RU"/>
                                  </a:p>
                                </a:txBody>
                                <a:useSpRect/>
                              </a:txSp>
                              <a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a:style>
                            </a:sp>
                            <a:sp>
                              <a:nvSpPr>
                                <a:cNvPr id="13" name="TextBox 12"/>
                                <a:cNvSpPr txBox="1"/>
                              </a:nvSpPr>
                              <a:spPr>
                                <a:xfrm>
                                  <a:off x="611560" y="2348880"/>
                                  <a:ext cx="216024" cy="369332"/>
                                </a:xfrm>
                                <a:prstGeom prst="rect">
                                  <a:avLst/>
                                </a:prstGeom>
                                <a:noFill/>
                              </a:spPr>
                              <a:txSp>
                                <a:txBody>
                                  <a:bodyPr wrap="square" rtlCol="0">
                                    <a:spAutoFit/>
                                  </a:bodyPr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r>
                                      <a:rPr lang="ru-RU" dirty="0" smtClean="0"/>
                                      <a:t>А</a:t>
                                    </a:r>
                                    <a:endParaRPr lang="ru-RU" dirty="0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14" name="TextBox 13"/>
                                <a:cNvSpPr txBox="1"/>
                              </a:nvSpPr>
                              <a:spPr>
                                <a:xfrm>
                                  <a:off x="1979712" y="332656"/>
                                  <a:ext cx="360040" cy="369332"/>
                                </a:xfrm>
                                <a:prstGeom prst="rect">
                                  <a:avLst/>
                                </a:prstGeom>
                                <a:noFill/>
                              </a:spPr>
                              <a:txSp>
                                <a:txBody>
                                  <a:bodyPr wrap="square" rtlCol="0">
                                    <a:spAutoFit/>
                                  </a:bodyPr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r>
                                      <a:rPr lang="ru-RU" dirty="0" smtClean="0"/>
                                      <a:t>В</a:t>
                                    </a:r>
                                    <a:endParaRPr lang="ru-RU" dirty="0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15" name="TextBox 14"/>
                                <a:cNvSpPr txBox="1"/>
                              </a:nvSpPr>
                              <a:spPr>
                                <a:xfrm>
                                  <a:off x="2627784" y="2636912"/>
                                  <a:ext cx="360040" cy="369332"/>
                                </a:xfrm>
                                <a:prstGeom prst="rect">
                                  <a:avLst/>
                                </a:prstGeom>
                                <a:noFill/>
                              </a:spPr>
                              <a:txSp>
                                <a:txBody>
                                  <a:bodyPr wrap="square" rtlCol="0">
                                    <a:spAutoFit/>
                                  </a:bodyPr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r>
                                      <a:rPr lang="ru-RU" dirty="0" smtClean="0"/>
                                      <a:t>С</a:t>
                                    </a:r>
                                    <a:endParaRPr lang="ru-RU" dirty="0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16" name="TextBox 15"/>
                                <a:cNvSpPr txBox="1"/>
                              </a:nvSpPr>
                              <a:spPr>
                                <a:xfrm>
                                  <a:off x="1907704" y="2348880"/>
                                  <a:ext cx="432048" cy="369332"/>
                                </a:xfrm>
                                <a:prstGeom prst="rect">
                                  <a:avLst/>
                                </a:prstGeom>
                                <a:noFill/>
                              </a:spPr>
                              <a:txSp>
                                <a:txBody>
                                  <a:bodyPr wrap="square" rtlCol="0">
                                    <a:spAutoFit/>
                                  </a:bodyPr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r>
                                      <a:rPr lang="ru-RU" dirty="0" smtClean="0"/>
                                      <a:t>45</a:t>
                                    </a:r>
                                    <a:endParaRPr lang="ru-RU" dirty="0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17" name="TextBox 16"/>
                                <a:cNvSpPr txBox="1"/>
                              </a:nvSpPr>
                              <a:spPr>
                                <a:xfrm>
                                  <a:off x="1115616" y="1268760"/>
                                  <a:ext cx="360040" cy="369332"/>
                                </a:xfrm>
                                <a:prstGeom prst="rect">
                                  <a:avLst/>
                                </a:prstGeom>
                                <a:noFill/>
                              </a:spPr>
                              <a:txSp>
                                <a:txBody>
                                  <a:bodyPr wrap="square" rtlCol="0">
                                    <a:spAutoFit/>
                                  </a:bodyPr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r>
                                      <a:rPr lang="ru-RU" dirty="0" smtClean="0"/>
                                      <a:t>5</a:t>
                                    </a:r>
                                    <a:endParaRPr lang="ru-RU" dirty="0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18" name="TextBox 17"/>
                                <a:cNvSpPr txBox="1"/>
                              </a:nvSpPr>
                              <a:spPr>
                                <a:xfrm>
                                  <a:off x="1547664" y="2924944"/>
                                  <a:ext cx="360040" cy="369332"/>
                                </a:xfrm>
                                <a:prstGeom prst="rect">
                                  <a:avLst/>
                                </a:prstGeom>
                                <a:noFill/>
                              </a:spPr>
                              <a:txSp>
                                <a:txBody>
                                  <a:bodyPr wrap="square" rtlCol="0">
                                    <a:spAutoFit/>
                                  </a:bodyPr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endParaRPr lang="ru-RU" dirty="0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19" name="TextBox 18"/>
                                <a:cNvSpPr txBox="1"/>
                              </a:nvSpPr>
                              <a:spPr>
                                <a:xfrm>
                                  <a:off x="2483768" y="1556792"/>
                                  <a:ext cx="288032" cy="369332"/>
                                </a:xfrm>
                                <a:prstGeom prst="rect">
                                  <a:avLst/>
                                </a:prstGeom>
                                <a:noFill/>
                              </a:spPr>
                              <a:txSp>
                                <a:txBody>
                                  <a:bodyPr wrap="square" rtlCol="0">
                                    <a:spAutoFit/>
                                  </a:bodyPr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r>
                                      <a:rPr lang="ru-RU" dirty="0" smtClean="0"/>
                                      <a:t>Х</a:t>
                                    </a:r>
                                    <a:endParaRPr lang="ru-RU" dirty="0"/>
                                  </a:p>
                                </a:txBody>
                                <a:useSpRect/>
                              </a:txSp>
                            </a:sp>
                          </a:grpSp>
                          <a:sp>
                            <a:nvSpPr>
                              <a:cNvPr id="21" name="TextBox 20"/>
                              <a:cNvSpPr txBox="1"/>
                            </a:nvSpPr>
                            <a:spPr>
                              <a:xfrm>
                                <a:off x="1187624" y="2348880"/>
                                <a:ext cx="432048" cy="369332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ru-RU" dirty="0" smtClean="0"/>
                                    <a:t>60</a:t>
                                  </a:r>
                                  <a:endParaRPr lang="ru-RU" dirty="0"/>
                                </a:p>
                              </a:txBody>
                              <a:useSpRect/>
                            </a:txSp>
                          </a:sp>
                        </a:grpSp>
                      </lc:lockedCanvas>
                    </a:graphicData>
                  </a:graphic>
                </wp:inline>
              </w:drawing>
            </w:r>
          </w:p>
        </w:tc>
      </w:tr>
      <w:tr w:rsidR="007A60E5" w:rsidTr="007A60E5">
        <w:trPr>
          <w:trHeight w:val="4895"/>
        </w:trPr>
        <w:tc>
          <w:tcPr>
            <w:tcW w:w="4503" w:type="dxa"/>
          </w:tcPr>
          <w:p w:rsidR="007A60E5" w:rsidRPr="007A60E5" w:rsidRDefault="007A60E5">
            <w:r w:rsidRPr="007A60E5"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2376264" cy="2961620"/>
                  <wp:effectExtent l="0" t="0" r="0" b="0"/>
                  <wp:docPr id="10" name="Объект 10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2376264" cy="2961620"/>
                            <a:chOff x="611560" y="332656"/>
                            <a:chExt cx="2376264" cy="2961620"/>
                          </a:xfrm>
                        </a:grpSpPr>
                        <a:grpSp>
                          <a:nvGrpSpPr>
                            <a:cNvPr id="22" name="Группа 21"/>
                            <a:cNvGrpSpPr/>
                          </a:nvGrpSpPr>
                          <a:grpSpPr>
                            <a:xfrm>
                              <a:off x="611560" y="332656"/>
                              <a:ext cx="2376264" cy="2961620"/>
                              <a:chOff x="611560" y="332656"/>
                              <a:chExt cx="2376264" cy="2961620"/>
                            </a:xfrm>
                          </a:grpSpPr>
                          <a:grpSp>
                            <a:nvGrpSpPr>
                              <a:cNvPr id="3" name="Группа 19"/>
                              <a:cNvGrpSpPr/>
                            </a:nvGrpSpPr>
                            <a:grpSpPr>
                              <a:xfrm>
                                <a:off x="611560" y="332656"/>
                                <a:ext cx="2376264" cy="2961620"/>
                                <a:chOff x="611560" y="332656"/>
                                <a:chExt cx="2376264" cy="2961620"/>
                              </a:xfrm>
                            </a:grpSpPr>
                            <a:sp>
                              <a:nvSpPr>
                                <a:cNvPr id="12" name="Равнобедренный треугольник 11"/>
                                <a:cNvSpPr/>
                              </a:nvSpPr>
                              <a:spPr>
                                <a:xfrm>
                                  <a:off x="971600" y="764704"/>
                                  <a:ext cx="1512168" cy="2016224"/>
                                </a:xfrm>
                                <a:prstGeom prst="triangle">
                                  <a:avLst>
                                    <a:gd name="adj" fmla="val 73257"/>
                                  </a:avLst>
                                </a:prstGeom>
                              </a:spPr>
                              <a:txSp>
                                <a:txBody>
                                  <a:bodyPr rtlCol="0" anchor="ctr"/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pPr algn="ctr"/>
                                    <a:endParaRPr lang="ru-RU"/>
                                  </a:p>
                                </a:txBody>
                                <a:useSpRect/>
                              </a:txSp>
                              <a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a:style>
                            </a:sp>
                            <a:sp>
                              <a:nvSpPr>
                                <a:cNvPr id="13" name="TextBox 12"/>
                                <a:cNvSpPr txBox="1"/>
                              </a:nvSpPr>
                              <a:spPr>
                                <a:xfrm>
                                  <a:off x="611560" y="2348880"/>
                                  <a:ext cx="216024" cy="369332"/>
                                </a:xfrm>
                                <a:prstGeom prst="rect">
                                  <a:avLst/>
                                </a:prstGeom>
                                <a:noFill/>
                              </a:spPr>
                              <a:txSp>
                                <a:txBody>
                                  <a:bodyPr wrap="square" rtlCol="0">
                                    <a:spAutoFit/>
                                  </a:bodyPr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r>
                                      <a:rPr lang="ru-RU" dirty="0" smtClean="0"/>
                                      <a:t>А</a:t>
                                    </a:r>
                                    <a:endParaRPr lang="ru-RU" dirty="0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14" name="TextBox 13"/>
                                <a:cNvSpPr txBox="1"/>
                              </a:nvSpPr>
                              <a:spPr>
                                <a:xfrm>
                                  <a:off x="1979712" y="332656"/>
                                  <a:ext cx="360040" cy="369332"/>
                                </a:xfrm>
                                <a:prstGeom prst="rect">
                                  <a:avLst/>
                                </a:prstGeom>
                                <a:noFill/>
                              </a:spPr>
                              <a:txSp>
                                <a:txBody>
                                  <a:bodyPr wrap="square" rtlCol="0">
                                    <a:spAutoFit/>
                                  </a:bodyPr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r>
                                      <a:rPr lang="ru-RU" dirty="0" smtClean="0"/>
                                      <a:t>В</a:t>
                                    </a:r>
                                    <a:endParaRPr lang="ru-RU" dirty="0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15" name="TextBox 14"/>
                                <a:cNvSpPr txBox="1"/>
                              </a:nvSpPr>
                              <a:spPr>
                                <a:xfrm>
                                  <a:off x="2627784" y="2636912"/>
                                  <a:ext cx="360040" cy="369332"/>
                                </a:xfrm>
                                <a:prstGeom prst="rect">
                                  <a:avLst/>
                                </a:prstGeom>
                                <a:noFill/>
                              </a:spPr>
                              <a:txSp>
                                <a:txBody>
                                  <a:bodyPr wrap="square" rtlCol="0">
                                    <a:spAutoFit/>
                                  </a:bodyPr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r>
                                      <a:rPr lang="ru-RU" dirty="0" smtClean="0"/>
                                      <a:t>С</a:t>
                                    </a:r>
                                    <a:endParaRPr lang="ru-RU" dirty="0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16" name="TextBox 15"/>
                                <a:cNvSpPr txBox="1"/>
                              </a:nvSpPr>
                              <a:spPr>
                                <a:xfrm>
                                  <a:off x="1691680" y="1340768"/>
                                  <a:ext cx="432048" cy="369332"/>
                                </a:xfrm>
                                <a:prstGeom prst="rect">
                                  <a:avLst/>
                                </a:prstGeom>
                                <a:noFill/>
                              </a:spPr>
                              <a:txSp>
                                <a:txBody>
                                  <a:bodyPr wrap="square" rtlCol="0">
                                    <a:spAutoFit/>
                                  </a:bodyPr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r>
                                      <a:rPr lang="ru-RU" dirty="0" smtClean="0"/>
                                      <a:t>75</a:t>
                                    </a:r>
                                    <a:endParaRPr lang="ru-RU" dirty="0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17" name="TextBox 16"/>
                                <a:cNvSpPr txBox="1"/>
                              </a:nvSpPr>
                              <a:spPr>
                                <a:xfrm>
                                  <a:off x="1115616" y="1268760"/>
                                  <a:ext cx="360040" cy="369332"/>
                                </a:xfrm>
                                <a:prstGeom prst="rect">
                                  <a:avLst/>
                                </a:prstGeom>
                                <a:noFill/>
                              </a:spPr>
                              <a:txSp>
                                <a:txBody>
                                  <a:bodyPr wrap="square" rtlCol="0">
                                    <a:spAutoFit/>
                                  </a:bodyPr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r>
                                      <a:rPr lang="ru-RU" dirty="0" smtClean="0"/>
                                      <a:t>5</a:t>
                                    </a:r>
                                    <a:endParaRPr lang="ru-RU" dirty="0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18" name="TextBox 17"/>
                                <a:cNvSpPr txBox="1"/>
                              </a:nvSpPr>
                              <a:spPr>
                                <a:xfrm>
                                  <a:off x="1547664" y="2924944"/>
                                  <a:ext cx="360040" cy="369332"/>
                                </a:xfrm>
                                <a:prstGeom prst="rect">
                                  <a:avLst/>
                                </a:prstGeom>
                                <a:noFill/>
                              </a:spPr>
                              <a:txSp>
                                <a:txBody>
                                  <a:bodyPr wrap="square" rtlCol="0">
                                    <a:spAutoFit/>
                                  </a:bodyPr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endParaRPr lang="ru-RU" dirty="0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19" name="TextBox 18"/>
                                <a:cNvSpPr txBox="1"/>
                              </a:nvSpPr>
                              <a:spPr>
                                <a:xfrm>
                                  <a:off x="2483768" y="1556792"/>
                                  <a:ext cx="288032" cy="369332"/>
                                </a:xfrm>
                                <a:prstGeom prst="rect">
                                  <a:avLst/>
                                </a:prstGeom>
                                <a:noFill/>
                              </a:spPr>
                              <a:txSp>
                                <a:txBody>
                                  <a:bodyPr wrap="square" rtlCol="0">
                                    <a:spAutoFit/>
                                  </a:bodyPr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r>
                                      <a:rPr lang="ru-RU" dirty="0" smtClean="0"/>
                                      <a:t>Х</a:t>
                                    </a:r>
                                    <a:endParaRPr lang="ru-RU" dirty="0"/>
                                  </a:p>
                                </a:txBody>
                                <a:useSpRect/>
                              </a:txSp>
                            </a:sp>
                          </a:grpSp>
                          <a:sp>
                            <a:nvSpPr>
                              <a:cNvPr id="21" name="TextBox 20"/>
                              <a:cNvSpPr txBox="1"/>
                            </a:nvSpPr>
                            <a:spPr>
                              <a:xfrm>
                                <a:off x="1187624" y="2348880"/>
                                <a:ext cx="432048" cy="369332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ru-RU" dirty="0" smtClean="0"/>
                                    <a:t>60</a:t>
                                  </a:r>
                                  <a:endParaRPr lang="ru-RU" dirty="0"/>
                                </a:p>
                              </a:txBody>
                              <a:useSpRect/>
                            </a:txSp>
                          </a:sp>
                        </a:grpSp>
                      </lc:lockedCanvas>
                    </a:graphicData>
                  </a:graphic>
                </wp:inline>
              </w:drawing>
            </w:r>
          </w:p>
        </w:tc>
        <w:tc>
          <w:tcPr>
            <w:tcW w:w="6237" w:type="dxa"/>
          </w:tcPr>
          <w:p w:rsidR="007A60E5" w:rsidRPr="007A60E5" w:rsidRDefault="007A60E5">
            <w:r w:rsidRPr="007A60E5">
              <w:rPr>
                <w:noProof/>
                <w:lang w:eastAsia="ru-RU"/>
              </w:rPr>
              <w:drawing>
                <wp:inline distT="0" distB="0" distL="0" distR="0">
                  <wp:extent cx="2376264" cy="2961620"/>
                  <wp:effectExtent l="0" t="0" r="0" b="0"/>
                  <wp:docPr id="11" name="Объект 1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2376264" cy="2961620"/>
                            <a:chOff x="611560" y="332656"/>
                            <a:chExt cx="2376264" cy="2961620"/>
                          </a:xfrm>
                        </a:grpSpPr>
                        <a:grpSp>
                          <a:nvGrpSpPr>
                            <a:cNvPr id="22" name="Группа 21"/>
                            <a:cNvGrpSpPr/>
                          </a:nvGrpSpPr>
                          <a:grpSpPr>
                            <a:xfrm>
                              <a:off x="611560" y="332656"/>
                              <a:ext cx="2376264" cy="2961620"/>
                              <a:chOff x="611560" y="332656"/>
                              <a:chExt cx="2376264" cy="2961620"/>
                            </a:xfrm>
                          </a:grpSpPr>
                          <a:grpSp>
                            <a:nvGrpSpPr>
                              <a:cNvPr id="3" name="Группа 19"/>
                              <a:cNvGrpSpPr/>
                            </a:nvGrpSpPr>
                            <a:grpSpPr>
                              <a:xfrm>
                                <a:off x="611560" y="332656"/>
                                <a:ext cx="2376264" cy="2961620"/>
                                <a:chOff x="611560" y="332656"/>
                                <a:chExt cx="2376264" cy="2961620"/>
                              </a:xfrm>
                            </a:grpSpPr>
                            <a:sp>
                              <a:nvSpPr>
                                <a:cNvPr id="12" name="Равнобедренный треугольник 11"/>
                                <a:cNvSpPr/>
                              </a:nvSpPr>
                              <a:spPr>
                                <a:xfrm>
                                  <a:off x="971600" y="764704"/>
                                  <a:ext cx="1512168" cy="2016224"/>
                                </a:xfrm>
                                <a:prstGeom prst="triangle">
                                  <a:avLst>
                                    <a:gd name="adj" fmla="val 73257"/>
                                  </a:avLst>
                                </a:prstGeom>
                              </a:spPr>
                              <a:txSp>
                                <a:txBody>
                                  <a:bodyPr rtlCol="0" anchor="ctr"/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lt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pPr algn="ctr"/>
                                    <a:endParaRPr lang="ru-RU"/>
                                  </a:p>
                                </a:txBody>
                                <a:useSpRect/>
                              </a:txSp>
                              <a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a:style>
                            </a:sp>
                            <a:sp>
                              <a:nvSpPr>
                                <a:cNvPr id="13" name="TextBox 12"/>
                                <a:cNvSpPr txBox="1"/>
                              </a:nvSpPr>
                              <a:spPr>
                                <a:xfrm>
                                  <a:off x="611560" y="2348880"/>
                                  <a:ext cx="216024" cy="369332"/>
                                </a:xfrm>
                                <a:prstGeom prst="rect">
                                  <a:avLst/>
                                </a:prstGeom>
                                <a:noFill/>
                              </a:spPr>
                              <a:txSp>
                                <a:txBody>
                                  <a:bodyPr wrap="square" rtlCol="0">
                                    <a:spAutoFit/>
                                  </a:bodyPr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r>
                                      <a:rPr lang="ru-RU" dirty="0" smtClean="0"/>
                                      <a:t>А</a:t>
                                    </a:r>
                                    <a:endParaRPr lang="ru-RU" dirty="0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14" name="TextBox 13"/>
                                <a:cNvSpPr txBox="1"/>
                              </a:nvSpPr>
                              <a:spPr>
                                <a:xfrm>
                                  <a:off x="1979712" y="332656"/>
                                  <a:ext cx="360040" cy="369332"/>
                                </a:xfrm>
                                <a:prstGeom prst="rect">
                                  <a:avLst/>
                                </a:prstGeom>
                                <a:noFill/>
                              </a:spPr>
                              <a:txSp>
                                <a:txBody>
                                  <a:bodyPr wrap="square" rtlCol="0">
                                    <a:spAutoFit/>
                                  </a:bodyPr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r>
                                      <a:rPr lang="ru-RU" dirty="0" smtClean="0"/>
                                      <a:t>В</a:t>
                                    </a:r>
                                    <a:endParaRPr lang="ru-RU" dirty="0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15" name="TextBox 14"/>
                                <a:cNvSpPr txBox="1"/>
                              </a:nvSpPr>
                              <a:spPr>
                                <a:xfrm>
                                  <a:off x="2627784" y="2636912"/>
                                  <a:ext cx="360040" cy="369332"/>
                                </a:xfrm>
                                <a:prstGeom prst="rect">
                                  <a:avLst/>
                                </a:prstGeom>
                                <a:noFill/>
                              </a:spPr>
                              <a:txSp>
                                <a:txBody>
                                  <a:bodyPr wrap="square" rtlCol="0">
                                    <a:spAutoFit/>
                                  </a:bodyPr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r>
                                      <a:rPr lang="ru-RU" dirty="0" smtClean="0"/>
                                      <a:t>С</a:t>
                                    </a:r>
                                    <a:endParaRPr lang="ru-RU" dirty="0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16" name="TextBox 15"/>
                                <a:cNvSpPr txBox="1"/>
                              </a:nvSpPr>
                              <a:spPr>
                                <a:xfrm>
                                  <a:off x="1691680" y="1340768"/>
                                  <a:ext cx="432048" cy="369332"/>
                                </a:xfrm>
                                <a:prstGeom prst="rect">
                                  <a:avLst/>
                                </a:prstGeom>
                                <a:noFill/>
                              </a:spPr>
                              <a:txSp>
                                <a:txBody>
                                  <a:bodyPr wrap="square" rtlCol="0">
                                    <a:spAutoFit/>
                                  </a:bodyPr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r>
                                      <a:rPr lang="ru-RU" dirty="0" smtClean="0"/>
                                      <a:t>75</a:t>
                                    </a:r>
                                    <a:endParaRPr lang="ru-RU" dirty="0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17" name="TextBox 16"/>
                                <a:cNvSpPr txBox="1"/>
                              </a:nvSpPr>
                              <a:spPr>
                                <a:xfrm>
                                  <a:off x="1115616" y="1268760"/>
                                  <a:ext cx="360040" cy="369332"/>
                                </a:xfrm>
                                <a:prstGeom prst="rect">
                                  <a:avLst/>
                                </a:prstGeom>
                                <a:noFill/>
                              </a:spPr>
                              <a:txSp>
                                <a:txBody>
                                  <a:bodyPr wrap="square" rtlCol="0">
                                    <a:spAutoFit/>
                                  </a:bodyPr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r>
                                      <a:rPr lang="ru-RU" dirty="0" smtClean="0"/>
                                      <a:t>5</a:t>
                                    </a:r>
                                    <a:endParaRPr lang="ru-RU" dirty="0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18" name="TextBox 17"/>
                                <a:cNvSpPr txBox="1"/>
                              </a:nvSpPr>
                              <a:spPr>
                                <a:xfrm>
                                  <a:off x="1547664" y="2924944"/>
                                  <a:ext cx="360040" cy="369332"/>
                                </a:xfrm>
                                <a:prstGeom prst="rect">
                                  <a:avLst/>
                                </a:prstGeom>
                                <a:noFill/>
                              </a:spPr>
                              <a:txSp>
                                <a:txBody>
                                  <a:bodyPr wrap="square" rtlCol="0">
                                    <a:spAutoFit/>
                                  </a:bodyPr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endParaRPr lang="ru-RU" dirty="0"/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19" name="TextBox 18"/>
                                <a:cNvSpPr txBox="1"/>
                              </a:nvSpPr>
                              <a:spPr>
                                <a:xfrm>
                                  <a:off x="2483768" y="1556792"/>
                                  <a:ext cx="288032" cy="369332"/>
                                </a:xfrm>
                                <a:prstGeom prst="rect">
                                  <a:avLst/>
                                </a:prstGeom>
                                <a:noFill/>
                              </a:spPr>
                              <a:txSp>
                                <a:txBody>
                                  <a:bodyPr wrap="square" rtlCol="0">
                                    <a:spAutoFit/>
                                  </a:bodyPr>
                                  <a:lstStyle>
                                    <a:defPPr>
                                      <a:defRPr lang="ru-RU"/>
                                    </a:defPPr>
                                    <a:lvl1pPr marL="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1800" kern="1200">
                                        <a:solidFill>
                                          <a:schemeClr val="tx1"/>
                                        </a:solidFill>
                                        <a:latin typeface="+mn-lt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r>
                                      <a:rPr lang="ru-RU" dirty="0" smtClean="0"/>
                                      <a:t>Х</a:t>
                                    </a:r>
                                    <a:endParaRPr lang="ru-RU" dirty="0"/>
                                  </a:p>
                                </a:txBody>
                                <a:useSpRect/>
                              </a:txSp>
                            </a:sp>
                          </a:grpSp>
                          <a:sp>
                            <a:nvSpPr>
                              <a:cNvPr id="21" name="TextBox 20"/>
                              <a:cNvSpPr txBox="1"/>
                            </a:nvSpPr>
                            <a:spPr>
                              <a:xfrm>
                                <a:off x="1187624" y="2348880"/>
                                <a:ext cx="432048" cy="369332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ru-RU" dirty="0" smtClean="0"/>
                                    <a:t>45</a:t>
                                  </a:r>
                                  <a:endParaRPr lang="ru-RU" dirty="0"/>
                                </a:p>
                              </a:txBody>
                              <a:useSpRect/>
                            </a:txSp>
                          </a:sp>
                        </a:grpSp>
                      </lc:lockedCanvas>
                    </a:graphicData>
                  </a:graphic>
                </wp:inline>
              </w:drawing>
            </w:r>
          </w:p>
        </w:tc>
      </w:tr>
    </w:tbl>
    <w:p w:rsidR="003D48C4" w:rsidRDefault="003D48C4"/>
    <w:sectPr w:rsidR="003D48C4" w:rsidSect="007A60E5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/>
  <w:defaultTabStop w:val="708"/>
  <w:drawingGridHorizontalSpacing w:val="110"/>
  <w:displayHorizontalDrawingGridEvery w:val="2"/>
  <w:characterSpacingControl w:val="doNotCompress"/>
  <w:compat/>
  <w:rsids>
    <w:rsidRoot w:val="007A60E5"/>
    <w:rsid w:val="003D48C4"/>
    <w:rsid w:val="007A60E5"/>
    <w:rsid w:val="00BE044F"/>
    <w:rsid w:val="00CF05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8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60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A60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60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Papik</dc:creator>
  <cp:lastModifiedBy>Admin</cp:lastModifiedBy>
  <cp:revision>2</cp:revision>
  <cp:lastPrinted>2018-03-28T12:44:00Z</cp:lastPrinted>
  <dcterms:created xsi:type="dcterms:W3CDTF">2018-03-28T12:50:00Z</dcterms:created>
  <dcterms:modified xsi:type="dcterms:W3CDTF">2018-03-28T12:50:00Z</dcterms:modified>
</cp:coreProperties>
</file>